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5E1" w14:textId="77777777" w:rsidR="00F37993" w:rsidRDefault="00F37993">
      <w:pPr>
        <w:spacing w:before="12" w:after="0" w:line="280" w:lineRule="exact"/>
        <w:rPr>
          <w:sz w:val="28"/>
          <w:szCs w:val="28"/>
          <w:lang w:val="pt-BR"/>
        </w:rPr>
      </w:pPr>
    </w:p>
    <w:p w14:paraId="74D01EAE" w14:textId="77777777" w:rsidR="004042AD" w:rsidRPr="004042AD" w:rsidRDefault="004042AD" w:rsidP="004042AD">
      <w:pPr>
        <w:spacing w:before="12" w:after="0" w:line="280" w:lineRule="exact"/>
        <w:jc w:val="center"/>
        <w:rPr>
          <w:rFonts w:ascii="Arial" w:eastAsia="Arial" w:hAnsi="Arial" w:cs="Arial"/>
          <w:b/>
          <w:lang w:val="pt-BR"/>
        </w:rPr>
      </w:pPr>
      <w:r w:rsidRPr="004042AD">
        <w:rPr>
          <w:rFonts w:ascii="Arial" w:eastAsia="Arial" w:hAnsi="Arial" w:cs="Arial"/>
          <w:b/>
          <w:lang w:val="pt-BR"/>
        </w:rPr>
        <w:t xml:space="preserve">Formulário para pedido de acesso </w:t>
      </w:r>
      <w:r>
        <w:rPr>
          <w:rFonts w:ascii="Arial" w:eastAsia="Arial" w:hAnsi="Arial" w:cs="Arial"/>
          <w:b/>
          <w:lang w:val="pt-BR"/>
        </w:rPr>
        <w:t>à</w:t>
      </w:r>
      <w:r w:rsidRPr="004042AD">
        <w:rPr>
          <w:rFonts w:ascii="Arial" w:eastAsia="Arial" w:hAnsi="Arial" w:cs="Arial"/>
          <w:b/>
          <w:lang w:val="pt-BR"/>
        </w:rPr>
        <w:t xml:space="preserve"> informação Pessoa Física</w:t>
      </w:r>
    </w:p>
    <w:p w14:paraId="6F35E029" w14:textId="77777777" w:rsidR="004042AD" w:rsidRPr="00B532B6" w:rsidRDefault="004042AD">
      <w:pPr>
        <w:spacing w:before="12" w:after="0" w:line="280" w:lineRule="exact"/>
        <w:rPr>
          <w:sz w:val="28"/>
          <w:szCs w:val="28"/>
          <w:lang w:val="pt-BR"/>
        </w:rPr>
      </w:pPr>
    </w:p>
    <w:p w14:paraId="00E574EB" w14:textId="77777777"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14:paraId="7DC2FDC2" w14:textId="77777777"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14:paraId="3C8E09FE" w14:textId="77777777"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14:paraId="302226B9" w14:textId="77777777"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14:paraId="29344BB1" w14:textId="77777777"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56489FE3" w14:textId="77777777"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="004042AD">
        <w:rPr>
          <w:rFonts w:ascii="Arial" w:eastAsia="Arial" w:hAnsi="Arial" w:cs="Arial"/>
          <w:b/>
          <w:bCs/>
          <w:spacing w:val="1"/>
          <w:position w:val="-1"/>
          <w:lang w:val="pt-BR"/>
        </w:rPr>
        <w:t>Obrigatório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14:paraId="3B2AB875" w14:textId="77777777"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14:paraId="70F3370B" w14:textId="77777777"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37993" w14:paraId="35F21624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955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20ED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ome:</w:t>
            </w:r>
          </w:p>
        </w:tc>
      </w:tr>
      <w:tr w:rsidR="00F37993" w14:paraId="2863E2C8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817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8FF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</w:rPr>
              <w:t>n</w:t>
            </w:r>
            <w:r w:rsidR="00600812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14:paraId="07A64694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BD3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004042AD">
              <w:rPr>
                <w:rFonts w:ascii="Arial" w:eastAsia="Arial" w:hAnsi="Arial" w:cs="Arial"/>
                <w:spacing w:val="1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B6F8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</w:rPr>
              <w:t>n</w:t>
            </w:r>
            <w:r w:rsidR="00600812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14:paraId="3FB0D06C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042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910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à:</w:t>
            </w:r>
          </w:p>
        </w:tc>
      </w:tr>
      <w:tr w:rsidR="00F37993" w14:paraId="166C9431" w14:textId="77777777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F41" w14:textId="77777777" w:rsidR="00F37993" w:rsidRDefault="008B6A0D" w:rsidP="004042A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B083" w14:textId="77777777"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600812">
              <w:rPr>
                <w:rFonts w:ascii="Arial" w:eastAsia="Arial" w:hAnsi="Arial" w:cs="Arial"/>
              </w:rPr>
              <w:t>:</w:t>
            </w:r>
          </w:p>
        </w:tc>
      </w:tr>
      <w:tr w:rsidR="00F37993" w14:paraId="1E541CF2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E65A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0A3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4042AD" w14:paraId="40577CEB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3E71" w14:textId="77777777"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3651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E-mail:</w:t>
            </w:r>
          </w:p>
        </w:tc>
      </w:tr>
      <w:tr w:rsidR="004042AD" w14:paraId="7A8181CE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5C0" w14:textId="77777777"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38C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</w:tr>
    </w:tbl>
    <w:p w14:paraId="555DB4C5" w14:textId="77777777" w:rsidR="00F37993" w:rsidRDefault="00F37993">
      <w:pPr>
        <w:spacing w:before="3" w:after="0" w:line="140" w:lineRule="exact"/>
        <w:rPr>
          <w:sz w:val="14"/>
          <w:szCs w:val="14"/>
        </w:rPr>
      </w:pPr>
    </w:p>
    <w:p w14:paraId="06ECCA01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</w:p>
    <w:p w14:paraId="450E3313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  <w:r w:rsidRPr="004042AD">
        <w:rPr>
          <w:rFonts w:ascii="Arial" w:eastAsia="Arial" w:hAnsi="Arial" w:cs="Arial"/>
          <w:b/>
          <w:spacing w:val="-1"/>
          <w:lang w:val="pt-BR"/>
        </w:rPr>
        <w:t>Especificação d</w:t>
      </w:r>
      <w:r>
        <w:rPr>
          <w:rFonts w:ascii="Arial" w:eastAsia="Arial" w:hAnsi="Arial" w:cs="Arial"/>
          <w:b/>
          <w:spacing w:val="-1"/>
          <w:lang w:val="pt-BR"/>
        </w:rPr>
        <w:t>o pedido de acesso à informação</w:t>
      </w:r>
    </w:p>
    <w:p w14:paraId="4CCA27E8" w14:textId="77777777" w:rsidR="004042AD" w:rsidRPr="004042AD" w:rsidRDefault="004042AD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Forma preferencial de recebimento da resposta: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14:paraId="6BE0C1FF" w14:textId="77777777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E7B" w14:textId="77777777" w:rsidR="00B63035" w:rsidRDefault="004042AD" w:rsidP="004042A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A11028" w:rsidRPr="00A11028">
              <w:rPr>
                <w:rFonts w:ascii="Arial" w:eastAsia="Arial" w:hAnsi="Arial" w:cs="Arial"/>
                <w:lang w:val="pt-BR"/>
              </w:rPr>
              <w:t xml:space="preserve"> </w:t>
            </w:r>
            <w:r w:rsidR="00B63035">
              <w:rPr>
                <w:rFonts w:ascii="Arial" w:eastAsia="Arial" w:hAnsi="Arial" w:cs="Arial"/>
              </w:rPr>
              <w:t xml:space="preserve">[ </w:t>
            </w:r>
            <w:proofErr w:type="gramStart"/>
            <w:r w:rsidR="00B63035">
              <w:rPr>
                <w:rFonts w:ascii="Arial" w:eastAsia="Arial" w:hAnsi="Arial" w:cs="Arial"/>
              </w:rPr>
              <w:t xml:space="preserve">  ]</w:t>
            </w:r>
            <w:proofErr w:type="gramEnd"/>
            <w:r w:rsidR="00B6303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E-mail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714" w14:textId="77777777"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C0E" w14:textId="23C0DAAF" w:rsidR="00B63035" w:rsidRDefault="00B63035" w:rsidP="004042A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Buscar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>/</w:t>
            </w:r>
            <w:r w:rsidR="004042AD" w:rsidRPr="004042AD">
              <w:rPr>
                <w:rFonts w:ascii="Arial" w:eastAsia="Arial" w:hAnsi="Arial" w:cs="Arial"/>
                <w:spacing w:val="-1"/>
                <w:lang w:val="pt-BR"/>
              </w:rPr>
              <w:t>Consultar</w:t>
            </w:r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Pessoa</w:t>
            </w:r>
            <w:r w:rsidR="006B62BF">
              <w:rPr>
                <w:rFonts w:ascii="Arial" w:eastAsia="Arial" w:hAnsi="Arial" w:cs="Arial"/>
                <w:spacing w:val="-1"/>
              </w:rPr>
              <w:t>l</w:t>
            </w:r>
            <w:r w:rsidR="004042AD">
              <w:rPr>
                <w:rFonts w:ascii="Arial" w:eastAsia="Arial" w:hAnsi="Arial" w:cs="Arial"/>
                <w:spacing w:val="-1"/>
              </w:rPr>
              <w:t>mente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</w:tbl>
    <w:p w14:paraId="287F3678" w14:textId="77777777"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14:paraId="3359638D" w14:textId="77777777"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074CD66B" w14:textId="77777777" w:rsidR="004042AD" w:rsidRDefault="004042AD">
      <w:pPr>
        <w:spacing w:after="0" w:line="200" w:lineRule="exact"/>
        <w:rPr>
          <w:sz w:val="20"/>
          <w:szCs w:val="20"/>
          <w:lang w:val="pt-BR"/>
        </w:rPr>
      </w:pPr>
    </w:p>
    <w:p w14:paraId="29CA7135" w14:textId="77777777" w:rsidR="004042AD" w:rsidRPr="004042AD" w:rsidRDefault="004042AD" w:rsidP="004042AD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Especificação do Pedido: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042AD" w14:paraId="19FADB18" w14:textId="77777777" w:rsidTr="00F128E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9C8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5CD55D57" w14:textId="77777777" w:rsidTr="00616814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E9A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185AB819" w14:textId="77777777" w:rsidTr="00A4792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2D1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41485690" w14:textId="77777777" w:rsidTr="00542278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516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676E579D" w14:textId="77777777" w:rsidTr="00F6037D">
        <w:trPr>
          <w:trHeight w:hRule="exact" w:val="3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B466" w14:textId="77777777" w:rsidR="004042AD" w:rsidRDefault="004042AD" w:rsidP="005A1ED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737F86AA" w14:textId="77777777" w:rsidTr="0054241D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279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7A83B8E4" w14:textId="77777777" w:rsidTr="00445986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1620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4042AD" w14:paraId="3254ECFC" w14:textId="77777777" w:rsidTr="00020A7B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8FE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14:paraId="7F1448AC" w14:textId="77777777" w:rsidR="004042AD" w:rsidRPr="00B532B6" w:rsidRDefault="004042AD">
      <w:pPr>
        <w:spacing w:after="0" w:line="200" w:lineRule="exact"/>
        <w:rPr>
          <w:sz w:val="20"/>
          <w:szCs w:val="20"/>
          <w:lang w:val="pt-BR"/>
        </w:rPr>
      </w:pPr>
    </w:p>
    <w:sectPr w:rsidR="004042AD" w:rsidRPr="00B532B6" w:rsidSect="00BA5F3B">
      <w:headerReference w:type="default" r:id="rId7"/>
      <w:footerReference w:type="default" r:id="rId8"/>
      <w:type w:val="continuous"/>
      <w:pgSz w:w="11920" w:h="16840"/>
      <w:pgMar w:top="1701" w:right="1134" w:bottom="1134" w:left="1701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5A9" w14:textId="77777777" w:rsidR="003E559B" w:rsidRDefault="003E559B" w:rsidP="00B532B6">
      <w:pPr>
        <w:spacing w:after="0" w:line="240" w:lineRule="auto"/>
      </w:pPr>
      <w:r>
        <w:separator/>
      </w:r>
    </w:p>
  </w:endnote>
  <w:endnote w:type="continuationSeparator" w:id="0">
    <w:p w14:paraId="7F719C8B" w14:textId="77777777" w:rsidR="003E559B" w:rsidRDefault="003E559B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F60B" w14:textId="77777777" w:rsidR="0009497C" w:rsidRPr="0009497C" w:rsidRDefault="0009497C" w:rsidP="0009497C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09497C">
      <w:rPr>
        <w:rFonts w:ascii="Times New Roman" w:hAnsi="Times New Roman" w:cs="Times New Roman"/>
        <w:b/>
        <w:bCs/>
        <w:sz w:val="18"/>
        <w:szCs w:val="18"/>
        <w:lang w:val="pt-BR"/>
      </w:rPr>
      <w:t>Sede (Edifício Bier Ullmann):</w:t>
    </w:r>
    <w:r w:rsidRPr="0009497C">
      <w:rPr>
        <w:rFonts w:ascii="Times New Roman" w:hAnsi="Times New Roman" w:cs="Times New Roman"/>
        <w:sz w:val="18"/>
        <w:szCs w:val="18"/>
        <w:lang w:val="pt-BR"/>
      </w:rPr>
      <w:t xml:space="preserve"> Rua Uruguai, 35, Sala 441 – Centro Histórico, Porto Alegre – RS, CEP: 90010-903</w:t>
    </w:r>
  </w:p>
  <w:p w14:paraId="40EF071C" w14:textId="77777777" w:rsidR="007E77F8" w:rsidRPr="007E77F8" w:rsidRDefault="007E77F8" w:rsidP="007E77F8">
    <w:pPr>
      <w:widowControl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pt-BR"/>
      </w:rPr>
    </w:pPr>
    <w:r w:rsidRPr="007E77F8">
      <w:rPr>
        <w:rFonts w:ascii="Times New Roman" w:eastAsia="Calibri" w:hAnsi="Times New Roman" w:cs="Times New Roman"/>
        <w:b/>
        <w:bCs/>
        <w:sz w:val="18"/>
        <w:szCs w:val="18"/>
        <w:lang w:val="pt-BR"/>
      </w:rPr>
      <w:t>E-mail:</w:t>
    </w:r>
    <w:r w:rsidRPr="007E77F8">
      <w:rPr>
        <w:rFonts w:ascii="Times New Roman" w:eastAsia="Calibri" w:hAnsi="Times New Roman" w:cs="Times New Roman"/>
        <w:sz w:val="18"/>
        <w:szCs w:val="18"/>
        <w:lang w:val="pt-BR"/>
      </w:rPr>
      <w:t xml:space="preserve"> contato@corem3.org.br</w:t>
    </w:r>
  </w:p>
  <w:p w14:paraId="1B930572" w14:textId="59714F94" w:rsidR="007E77F8" w:rsidRPr="007E77F8" w:rsidRDefault="007E77F8" w:rsidP="007E77F8">
    <w:pPr>
      <w:widowControl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pt-BR"/>
      </w:rPr>
    </w:pPr>
    <w:r w:rsidRPr="007E77F8">
      <w:rPr>
        <w:rFonts w:ascii="Times New Roman" w:eastAsia="Calibri" w:hAnsi="Times New Roman" w:cs="Times New Roman"/>
        <w:b/>
        <w:bCs/>
        <w:sz w:val="18"/>
        <w:szCs w:val="18"/>
        <w:lang w:val="pt-BR"/>
      </w:rPr>
      <w:t>Telefone:</w:t>
    </w:r>
    <w:r w:rsidRPr="007E77F8">
      <w:rPr>
        <w:rFonts w:ascii="Times New Roman" w:eastAsia="Calibri" w:hAnsi="Times New Roman" w:cs="Times New Roman"/>
        <w:sz w:val="18"/>
        <w:szCs w:val="18"/>
        <w:lang w:val="pt-BR"/>
      </w:rPr>
      <w:t xml:space="preserve"> +55 51 3178 - 5946</w:t>
    </w:r>
  </w:p>
  <w:p w14:paraId="73F48EDE" w14:textId="77777777" w:rsidR="0009497C" w:rsidRPr="0009497C" w:rsidRDefault="0009497C" w:rsidP="0009497C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09497C">
      <w:rPr>
        <w:rFonts w:ascii="Times New Roman" w:hAnsi="Times New Roman" w:cs="Times New Roman"/>
        <w:b/>
        <w:bCs/>
        <w:sz w:val="18"/>
        <w:szCs w:val="18"/>
        <w:lang w:val="pt-BR"/>
      </w:rPr>
      <w:t>Site:</w:t>
    </w:r>
    <w:r w:rsidRPr="0009497C">
      <w:rPr>
        <w:rFonts w:ascii="Times New Roman" w:hAnsi="Times New Roman" w:cs="Times New Roman"/>
        <w:sz w:val="18"/>
        <w:szCs w:val="18"/>
        <w:lang w:val="pt-BR"/>
      </w:rPr>
      <w:t xml:space="preserve"> https://www.corem3.org.br/</w:t>
    </w:r>
  </w:p>
  <w:p w14:paraId="54A6934C" w14:textId="77777777" w:rsidR="00B532B6" w:rsidRPr="009567FF" w:rsidRDefault="00B532B6" w:rsidP="005D0FC3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05D" w14:textId="77777777" w:rsidR="003E559B" w:rsidRDefault="003E559B" w:rsidP="00B532B6">
      <w:pPr>
        <w:spacing w:after="0" w:line="240" w:lineRule="auto"/>
      </w:pPr>
      <w:r>
        <w:separator/>
      </w:r>
    </w:p>
  </w:footnote>
  <w:footnote w:type="continuationSeparator" w:id="0">
    <w:p w14:paraId="2CB85A76" w14:textId="77777777" w:rsidR="003E559B" w:rsidRDefault="003E559B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49BC" w14:textId="0000F902" w:rsidR="00BA5F3B" w:rsidRDefault="00BA5F3B" w:rsidP="00BA5F3B">
    <w:pPr>
      <w:pStyle w:val="Cabealho"/>
      <w:jc w:val="center"/>
      <w:rPr>
        <w:b/>
        <w:lang w:val="pt-BR"/>
      </w:rPr>
    </w:pPr>
    <w:r w:rsidRPr="00BA5F3B">
      <w:rPr>
        <w:b/>
        <w:noProof/>
        <w:lang w:val="pt-BR"/>
      </w:rPr>
      <w:drawing>
        <wp:anchor distT="0" distB="0" distL="114300" distR="114300" simplePos="0" relativeHeight="251659264" behindDoc="0" locked="0" layoutInCell="1" allowOverlap="1" wp14:anchorId="579F239B" wp14:editId="71E0C207">
          <wp:simplePos x="0" y="0"/>
          <wp:positionH relativeFrom="margin">
            <wp:posOffset>2501265</wp:posOffset>
          </wp:positionH>
          <wp:positionV relativeFrom="margin">
            <wp:posOffset>-1630045</wp:posOffset>
          </wp:positionV>
          <wp:extent cx="895350" cy="884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EBFFB" w14:textId="359714AD" w:rsidR="00BA5F3B" w:rsidRPr="00BA5F3B" w:rsidRDefault="00BA5F3B" w:rsidP="00BA5F3B">
    <w:pPr>
      <w:pStyle w:val="Cabealho"/>
      <w:jc w:val="center"/>
      <w:rPr>
        <w:b/>
        <w:lang w:val="pt-BR"/>
      </w:rPr>
    </w:pPr>
  </w:p>
  <w:p w14:paraId="2E77DE5F" w14:textId="3A072445" w:rsidR="00BA5F3B" w:rsidRPr="00BA5F3B" w:rsidRDefault="00BA5F3B" w:rsidP="00BA5F3B">
    <w:pPr>
      <w:pStyle w:val="Cabealho"/>
      <w:jc w:val="center"/>
      <w:rPr>
        <w:b/>
        <w:lang w:val="pt-BR"/>
      </w:rPr>
    </w:pPr>
  </w:p>
  <w:p w14:paraId="6973522C" w14:textId="77777777" w:rsidR="00BA5F3B" w:rsidRDefault="00BA5F3B" w:rsidP="00BA5F3B">
    <w:pPr>
      <w:pStyle w:val="Cabealho"/>
      <w:jc w:val="center"/>
      <w:rPr>
        <w:b/>
        <w:lang w:val="pt-BR"/>
      </w:rPr>
    </w:pPr>
  </w:p>
  <w:p w14:paraId="479AA25A" w14:textId="01BA76FC" w:rsidR="00BA5F3B" w:rsidRPr="00BA5F3B" w:rsidRDefault="00BA5F3B" w:rsidP="00BA5F3B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CONSELHO REGIONAL DE</w:t>
    </w:r>
    <w:r>
      <w:rPr>
        <w:rFonts w:ascii="Times New Roman" w:hAnsi="Times New Roman" w:cs="Times New Roman"/>
        <w:b/>
        <w:lang w:val="pt-BR"/>
      </w:rPr>
      <w:t xml:space="preserve"> </w:t>
    </w:r>
    <w:r w:rsidRPr="00BA5F3B">
      <w:rPr>
        <w:rFonts w:ascii="Times New Roman" w:hAnsi="Times New Roman" w:cs="Times New Roman"/>
        <w:b/>
        <w:lang w:val="pt-BR"/>
      </w:rPr>
      <w:t>MUSEOLOGIA – COREM 3ª REGIÃO</w:t>
    </w:r>
  </w:p>
  <w:p w14:paraId="1253273F" w14:textId="77777777" w:rsidR="00BA5F3B" w:rsidRPr="00BA5F3B" w:rsidRDefault="00BA5F3B" w:rsidP="00BA5F3B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Criado pela Lei N° 7.287 de 18/12/1984</w:t>
    </w:r>
  </w:p>
  <w:p w14:paraId="1B15597B" w14:textId="77777777" w:rsidR="00BA5F3B" w:rsidRPr="00BA5F3B" w:rsidRDefault="00BA5F3B" w:rsidP="00BA5F3B">
    <w:pPr>
      <w:pStyle w:val="Cabealho"/>
      <w:jc w:val="center"/>
      <w:rPr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Regulamentado pelo Decreto Nº 91.775 de 15/10/1985</w:t>
    </w:r>
  </w:p>
  <w:p w14:paraId="2E755E38" w14:textId="474DA392" w:rsidR="00B532B6" w:rsidRPr="00B532B6" w:rsidRDefault="00B532B6" w:rsidP="00B532B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0125DE"/>
    <w:rsid w:val="0008399C"/>
    <w:rsid w:val="0009497C"/>
    <w:rsid w:val="00192D8F"/>
    <w:rsid w:val="003270EA"/>
    <w:rsid w:val="003E559B"/>
    <w:rsid w:val="004042AD"/>
    <w:rsid w:val="00485FA4"/>
    <w:rsid w:val="005D0FC3"/>
    <w:rsid w:val="005E10A7"/>
    <w:rsid w:val="005E7EDE"/>
    <w:rsid w:val="00600812"/>
    <w:rsid w:val="00602EDF"/>
    <w:rsid w:val="006B62BF"/>
    <w:rsid w:val="006F3BD7"/>
    <w:rsid w:val="007E77F8"/>
    <w:rsid w:val="008B6A0D"/>
    <w:rsid w:val="008B71B1"/>
    <w:rsid w:val="008E6754"/>
    <w:rsid w:val="009567FF"/>
    <w:rsid w:val="00991448"/>
    <w:rsid w:val="009F2D54"/>
    <w:rsid w:val="00A11028"/>
    <w:rsid w:val="00A756A1"/>
    <w:rsid w:val="00B532B6"/>
    <w:rsid w:val="00B63035"/>
    <w:rsid w:val="00BA5F3B"/>
    <w:rsid w:val="00C17C4D"/>
    <w:rsid w:val="00C2196B"/>
    <w:rsid w:val="00CD1B62"/>
    <w:rsid w:val="00CF3527"/>
    <w:rsid w:val="00CF36E4"/>
    <w:rsid w:val="00D8731C"/>
    <w:rsid w:val="00DB33A1"/>
    <w:rsid w:val="00E07C65"/>
    <w:rsid w:val="00E11E1B"/>
    <w:rsid w:val="00E26E5F"/>
    <w:rsid w:val="00E36422"/>
    <w:rsid w:val="00F37993"/>
    <w:rsid w:val="00FA06A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7739"/>
  <w15:docId w15:val="{18E39C50-2E45-40F1-BB92-B894BF5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10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12</cp:revision>
  <cp:lastPrinted>2016-06-20T16:41:00Z</cp:lastPrinted>
  <dcterms:created xsi:type="dcterms:W3CDTF">2018-08-31T15:25:00Z</dcterms:created>
  <dcterms:modified xsi:type="dcterms:W3CDTF">2021-08-14T15:06:00Z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